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DB" w:rsidRPr="00371887" w:rsidRDefault="00BA5DDB" w:rsidP="00BA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>П Р О Т О К О Л  № 4</w:t>
      </w:r>
    </w:p>
    <w:p w:rsidR="00BA5DDB" w:rsidRPr="00371887" w:rsidRDefault="00BA5DDB" w:rsidP="00BA5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371887">
        <w:rPr>
          <w:rFonts w:ascii="Times New Roman" w:hAnsi="Times New Roman" w:cs="Times New Roman"/>
          <w:b/>
          <w:sz w:val="24"/>
          <w:szCs w:val="24"/>
        </w:rPr>
        <w:t>01.06.2021година</w:t>
      </w:r>
      <w:r w:rsidRPr="00371887">
        <w:rPr>
          <w:rFonts w:ascii="Times New Roman" w:hAnsi="Times New Roman" w:cs="Times New Roman"/>
          <w:sz w:val="24"/>
          <w:szCs w:val="24"/>
        </w:rPr>
        <w:t>, в 1</w:t>
      </w:r>
      <w:r w:rsidR="002665FA" w:rsidRPr="00371887">
        <w:rPr>
          <w:rFonts w:ascii="Times New Roman" w:hAnsi="Times New Roman" w:cs="Times New Roman"/>
          <w:sz w:val="24"/>
          <w:szCs w:val="24"/>
        </w:rPr>
        <w:t>7</w:t>
      </w:r>
      <w:r w:rsidRPr="00371887">
        <w:rPr>
          <w:rFonts w:ascii="Times New Roman" w:hAnsi="Times New Roman" w:cs="Times New Roman"/>
          <w:sz w:val="24"/>
          <w:szCs w:val="24"/>
        </w:rPr>
        <w:t xml:space="preserve">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BA5DDB" w:rsidRPr="00371887" w:rsidRDefault="00BA5DDB" w:rsidP="00BA5D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71887">
        <w:rPr>
          <w:rFonts w:ascii="Times New Roman" w:hAnsi="Times New Roman" w:cs="Times New Roman"/>
          <w:b/>
          <w:sz w:val="24"/>
          <w:szCs w:val="24"/>
        </w:rPr>
        <w:t>Георги Василев Танковски</w:t>
      </w:r>
    </w:p>
    <w:p w:rsidR="00BA5DDB" w:rsidRPr="00371887" w:rsidRDefault="00BA5DDB" w:rsidP="00BA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1887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371887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BA5DDB" w:rsidRPr="00371887" w:rsidRDefault="00BA5DDB" w:rsidP="00BA5DD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1887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BA5DDB" w:rsidRPr="00371887" w:rsidRDefault="00BA5DDB" w:rsidP="00BA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71887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371887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BA5DDB" w:rsidRPr="00371887" w:rsidRDefault="00BA5DDB" w:rsidP="00BA5DD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A5DDB" w:rsidRPr="00371887" w:rsidRDefault="00BA5DDB" w:rsidP="00BA5D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371887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BA5DDB" w:rsidRPr="00371887" w:rsidRDefault="00BA5DDB" w:rsidP="00BA5DDB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Йордан Латунов Арабаджиев</w:t>
      </w:r>
    </w:p>
    <w:p w:rsidR="00BA5DDB" w:rsidRPr="00371887" w:rsidRDefault="00BA5DDB" w:rsidP="00BA5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BA5DDB" w:rsidRPr="00371887" w:rsidRDefault="00BA5DDB" w:rsidP="00BA5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BA5DDB" w:rsidRPr="00371887" w:rsidRDefault="00BA5DDB" w:rsidP="00BA5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BA5DDB" w:rsidRPr="00371887" w:rsidRDefault="00BA5DDB" w:rsidP="00BA5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BA5DDB" w:rsidRPr="00371887" w:rsidRDefault="00BA5DDB" w:rsidP="00BA5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BA5DDB" w:rsidRPr="00371887" w:rsidRDefault="00BA5DDB" w:rsidP="00BA5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Георгиева Тодева </w:t>
      </w:r>
    </w:p>
    <w:p w:rsidR="00BA5DDB" w:rsidRPr="00371887" w:rsidRDefault="00BA5DDB" w:rsidP="00BA5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Иванова Мутафчиева</w:t>
      </w:r>
    </w:p>
    <w:p w:rsidR="00BA5DDB" w:rsidRPr="00371887" w:rsidRDefault="00BA5DDB" w:rsidP="00BA5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DB" w:rsidRPr="00371887" w:rsidRDefault="00BA5DDB" w:rsidP="00BA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5FA" w:rsidRPr="003718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1887">
        <w:rPr>
          <w:rFonts w:ascii="Times New Roman" w:hAnsi="Times New Roman" w:cs="Times New Roman"/>
          <w:sz w:val="24"/>
          <w:szCs w:val="24"/>
        </w:rPr>
        <w:t xml:space="preserve"> Отсъстващи-</w:t>
      </w:r>
      <w:r w:rsidRPr="00371887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BA5DDB" w:rsidRPr="00371887" w:rsidRDefault="00BA5DDB" w:rsidP="00BA5DD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eastAsia="Times New Roman" w:hAnsi="Times New Roman" w:cs="Times New Roman"/>
          <w:sz w:val="24"/>
          <w:szCs w:val="24"/>
        </w:rPr>
        <w:t xml:space="preserve">           Председателят Георги Василев Танковски: Колеги, откривам заседанието на ОИК –Стамболово. </w:t>
      </w:r>
      <w:r w:rsidRPr="00371887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BA5DDB" w:rsidRPr="00371887" w:rsidRDefault="00BA5DDB" w:rsidP="00BA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BA5DDB" w:rsidRPr="00371887" w:rsidRDefault="00BA5DDB" w:rsidP="00BA5D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кметство с.Жълти бряг от Коалиция „БСП ЗА БЪЛГАРИЯ“ за участие в произвеждането на частични избори за кмет на кметство с.Жълти бряг на 27.06.2021г. в община Стамболово.</w:t>
      </w:r>
    </w:p>
    <w:p w:rsidR="002665FA" w:rsidRPr="00371887" w:rsidRDefault="00BA5DDB" w:rsidP="002665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 за кмет на кметство с.Жълти бряг от ПП Движение за права и свободи – ДПС за участие в произвеждането на частични избори за кмет на кметство с.Жълти бряг на 27.06.2021г. в община Стамболово. </w:t>
      </w:r>
    </w:p>
    <w:p w:rsidR="00BA5DDB" w:rsidRPr="00371887" w:rsidRDefault="002665FA" w:rsidP="002665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съставите на секционните избирателни комисии за произвеждане на частични местни избори за кмет на кметство на с.Жълти бряг на 27.06.2021г. в община Стамболово.</w:t>
      </w:r>
    </w:p>
    <w:p w:rsidR="002665FA" w:rsidRPr="00371887" w:rsidRDefault="002665FA" w:rsidP="002665FA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DDB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първа 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188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2665FA" w:rsidRPr="00371887" w:rsidRDefault="002665FA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FA" w:rsidRPr="00371887" w:rsidRDefault="002665FA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DB" w:rsidRPr="00371887" w:rsidRDefault="00BA5DDB" w:rsidP="00BA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  № 11</w:t>
      </w:r>
    </w:p>
    <w:p w:rsidR="00BA5DDB" w:rsidRPr="00371887" w:rsidRDefault="00BA5DDB" w:rsidP="00266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И ОБЯВЯВА</w:t>
      </w: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 за 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Жълти бряг, община Стамболово</w:t>
      </w: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 от 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„БСП ЗА БЪЛГАРИЯ“</w:t>
      </w: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участие  в произвеждането на частични избори за кмет на кметство с.Жълти бряг  на 27.06.2021г. в община Стамболово, а именно:</w:t>
      </w:r>
      <w:bookmarkStart w:id="0" w:name="_GoBack"/>
      <w:bookmarkEnd w:id="0"/>
    </w:p>
    <w:p w:rsidR="00BA5DDB" w:rsidRPr="00371887" w:rsidRDefault="00BA5DDB" w:rsidP="0037188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ВЪЛЧО</w:t>
      </w:r>
      <w:r w:rsid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МИТРЕВ</w:t>
      </w:r>
      <w:r w:rsid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ТИЛКИДЖИЕВ,  ЕГН </w:t>
      </w:r>
      <w:r w:rsidR="00371887"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5908128469</w:t>
      </w:r>
    </w:p>
    <w:p w:rsidR="00BA5DDB" w:rsidRPr="00371887" w:rsidRDefault="00BA5DDB" w:rsidP="00266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и обявен като кандидат да бъде издадено удостоверение (Приложение № 67-МИ-НЧ).</w:t>
      </w:r>
    </w:p>
    <w:p w:rsidR="00BA5DDB" w:rsidRPr="00371887" w:rsidRDefault="00BA5DDB" w:rsidP="00BA5DD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71887">
        <w:t xml:space="preserve"> Гласували „ЗА“ 13 -  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371887">
        <w:rPr>
          <w:b/>
        </w:rPr>
        <w:t xml:space="preserve"> </w:t>
      </w:r>
      <w:r w:rsidRPr="00371887">
        <w:t>Йордан Делчев Йорданов, Светлана Георгиева Тодева, Светлана Иванова Мутафчиева, Георги Николов Георгиев.</w:t>
      </w:r>
    </w:p>
    <w:p w:rsidR="00BA5DDB" w:rsidRPr="00371887" w:rsidRDefault="00BA5DDB" w:rsidP="00BA5D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665FA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A5DDB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 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188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BA5DDB" w:rsidRPr="00371887" w:rsidRDefault="002665FA" w:rsidP="00BA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>Р  Е  Ш  Е  Н  И  Е  № 12</w:t>
      </w:r>
    </w:p>
    <w:p w:rsidR="002665FA" w:rsidRPr="00371887" w:rsidRDefault="00BA5DDB" w:rsidP="00266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="002665FA"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 за </w:t>
      </w:r>
      <w:r w:rsidR="002665FA"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Жълти бряг, община Стамболово</w:t>
      </w:r>
      <w:r w:rsidR="002665FA"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 от </w:t>
      </w:r>
      <w:r w:rsidR="002665FA"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Движение за права и свободи – ДПС</w:t>
      </w:r>
      <w:r w:rsidR="002665FA"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участие в произвеждането на частични избори за кмет на кметство с.Жълти бряг  на 27.06.2021г. в община Стамболово, а именно:</w:t>
      </w:r>
    </w:p>
    <w:p w:rsidR="002665FA" w:rsidRPr="00371887" w:rsidRDefault="002665FA" w:rsidP="00266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ИЛЯЗ  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МУСТАФА</w:t>
      </w:r>
      <w:r w:rsid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КАРАИБРЯМ, ЕГН </w:t>
      </w:r>
      <w:r w:rsidR="00371887" w:rsidRPr="003718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6707172522</w:t>
      </w:r>
    </w:p>
    <w:p w:rsidR="002665FA" w:rsidRPr="00371887" w:rsidRDefault="002665FA" w:rsidP="00266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и обявен като кандидат да бъде издадено удостоверение (Приложение № 67-МИ-НЧ).</w:t>
      </w:r>
    </w:p>
    <w:p w:rsidR="00BA5DDB" w:rsidRPr="00371887" w:rsidRDefault="00BA5DDB" w:rsidP="002665F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71887">
        <w:t xml:space="preserve"> Гласували „ЗА“ 13 - 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371887">
        <w:rPr>
          <w:b/>
        </w:rPr>
        <w:t xml:space="preserve"> </w:t>
      </w:r>
      <w:r w:rsidRPr="00371887">
        <w:t>Йордан Делчев Йорданов, Светлана Георгиева Тодева, Светлана Иванова Мутафчиева, Георги Николов Георгиев.</w:t>
      </w:r>
    </w:p>
    <w:p w:rsidR="00BA5DDB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A5DDB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По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трета </w:t>
      </w:r>
      <w:r w:rsidRPr="00371887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371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188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2665FA" w:rsidRPr="00371887" w:rsidRDefault="002665FA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DB" w:rsidRPr="00371887" w:rsidRDefault="002665FA" w:rsidP="00BA5D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  № 13</w:t>
      </w:r>
    </w:p>
    <w:p w:rsidR="002665FA" w:rsidRPr="00371887" w:rsidRDefault="002665FA" w:rsidP="002665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8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секционна избирателна комисия с.Жълти бряг, община Стамболово, вкл. председател, зам. председател и секретар и издава удостоверения,   както следва: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984"/>
        <w:gridCol w:w="2034"/>
        <w:gridCol w:w="2524"/>
        <w:gridCol w:w="2164"/>
      </w:tblGrid>
      <w:tr w:rsidR="00371887" w:rsidRPr="00371887" w:rsidTr="00371887">
        <w:trPr>
          <w:trHeight w:val="333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87">
              <w:rPr>
                <w:rFonts w:ascii="Times New Roman" w:hAnsi="Times New Roman" w:cs="Times New Roman"/>
                <w:b/>
                <w:bCs/>
              </w:rPr>
              <w:t>Име, Презиме,</w:t>
            </w:r>
            <w:r w:rsidRPr="00371887">
              <w:rPr>
                <w:rFonts w:ascii="Times New Roman" w:hAnsi="Times New Roman" w:cs="Times New Roman"/>
                <w:b/>
                <w:bCs/>
              </w:rPr>
              <w:br/>
              <w:t>Фамилия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8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87">
              <w:rPr>
                <w:rFonts w:ascii="Times New Roman" w:hAnsi="Times New Roman" w:cs="Times New Roman"/>
                <w:b/>
                <w:bCs/>
              </w:rPr>
              <w:t xml:space="preserve">Длъжност </w:t>
            </w:r>
            <w:r w:rsidRPr="00371887">
              <w:rPr>
                <w:rFonts w:ascii="Times New Roman" w:hAnsi="Times New Roman" w:cs="Times New Roman"/>
                <w:b/>
                <w:bCs/>
              </w:rPr>
              <w:br/>
              <w:t>в комисията</w:t>
            </w: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8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887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Тинка Христова Янкова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5612068517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0879561256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887">
              <w:rPr>
                <w:rFonts w:ascii="Times New Roman" w:hAnsi="Times New Roman" w:cs="Times New Roman"/>
              </w:rPr>
              <w:t>Нигяр</w:t>
            </w:r>
            <w:proofErr w:type="spellEnd"/>
            <w:r w:rsidRPr="00371887">
              <w:rPr>
                <w:rFonts w:ascii="Times New Roman" w:hAnsi="Times New Roman" w:cs="Times New Roman"/>
              </w:rPr>
              <w:t xml:space="preserve"> Садък Шериф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7812122199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ДПС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0879635853</w:t>
            </w:r>
          </w:p>
        </w:tc>
      </w:tr>
      <w:tr w:rsidR="00371887" w:rsidRPr="00371887" w:rsidTr="00371887">
        <w:trPr>
          <w:trHeight w:val="326"/>
          <w:jc w:val="center"/>
        </w:trPr>
        <w:tc>
          <w:tcPr>
            <w:tcW w:w="1832" w:type="dxa"/>
            <w:shd w:val="clear" w:color="auto" w:fill="auto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Христо Софрониев Чалъков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7402112861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ИМА ТАКЪВ НАРОД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878599021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Мариана Иванова Христова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7001267653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„БСП за България“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0886433367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 xml:space="preserve">Раиса </w:t>
            </w:r>
            <w:proofErr w:type="spellStart"/>
            <w:r w:rsidRPr="00371887">
              <w:rPr>
                <w:rFonts w:ascii="Times New Roman" w:hAnsi="Times New Roman" w:cs="Times New Roman"/>
              </w:rPr>
              <w:t>Сергеевна</w:t>
            </w:r>
            <w:proofErr w:type="spellEnd"/>
            <w:r w:rsidRPr="00371887">
              <w:rPr>
                <w:rFonts w:ascii="Times New Roman" w:hAnsi="Times New Roman" w:cs="Times New Roman"/>
              </w:rPr>
              <w:t xml:space="preserve"> Тенева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6702208617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„Демократична България-обединение“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0886425889</w:t>
            </w:r>
          </w:p>
        </w:tc>
      </w:tr>
      <w:tr w:rsidR="00371887" w:rsidRPr="00371887" w:rsidTr="00371887">
        <w:trPr>
          <w:trHeight w:val="490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Десислав Иванов Вълканов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7303278447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„Движение България на гражданите"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0887771269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Богдан Николов Митев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6110268485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  <w:shd w:val="clear" w:color="auto" w:fill="FFFFFF"/>
              </w:rPr>
              <w:t>0887981253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FFFF00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FFFF00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FFFF00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FFFF00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887" w:rsidRPr="00371887" w:rsidTr="00371887">
        <w:trPr>
          <w:trHeight w:val="326"/>
          <w:jc w:val="center"/>
        </w:trPr>
        <w:tc>
          <w:tcPr>
            <w:tcW w:w="1832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Нели Иванова Маринова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6804134374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ИМА ТАКЪВ НАРОД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876105300</w:t>
            </w:r>
          </w:p>
        </w:tc>
      </w:tr>
      <w:tr w:rsidR="00371887" w:rsidRPr="00371887" w:rsidTr="00371887">
        <w:trPr>
          <w:trHeight w:val="187"/>
          <w:jc w:val="center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Зюлфие Мустафа Али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8504108491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ДПС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0889266900</w:t>
            </w:r>
          </w:p>
        </w:tc>
      </w:tr>
      <w:tr w:rsidR="00371887" w:rsidRPr="00371887" w:rsidTr="00371887">
        <w:trPr>
          <w:trHeight w:val="490"/>
          <w:jc w:val="center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Калинка Иванова Димитрова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6512115010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000000" w:fill="FFFFFF"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„Движение България на гражданите"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371887" w:rsidRPr="00371887" w:rsidRDefault="00371887" w:rsidP="00371887">
            <w:pPr>
              <w:jc w:val="center"/>
              <w:rPr>
                <w:rFonts w:ascii="Times New Roman" w:hAnsi="Times New Roman" w:cs="Times New Roman"/>
              </w:rPr>
            </w:pPr>
            <w:r w:rsidRPr="00371887">
              <w:rPr>
                <w:rFonts w:ascii="Times New Roman" w:hAnsi="Times New Roman" w:cs="Times New Roman"/>
              </w:rPr>
              <w:t>0878409499</w:t>
            </w:r>
          </w:p>
        </w:tc>
      </w:tr>
    </w:tbl>
    <w:p w:rsidR="002665FA" w:rsidRPr="00371887" w:rsidRDefault="002665FA" w:rsidP="00BA5DDB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BA5DDB" w:rsidRPr="00371887" w:rsidRDefault="00BA5DDB" w:rsidP="00BA5DD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71887">
        <w:t xml:space="preserve"> Гласували „ЗА“ 13 - 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</w:t>
      </w:r>
      <w:r w:rsidRPr="00371887">
        <w:lastRenderedPageBreak/>
        <w:t>Лозкова Накова,</w:t>
      </w:r>
      <w:r w:rsidRPr="00371887">
        <w:rPr>
          <w:b/>
        </w:rPr>
        <w:t xml:space="preserve"> </w:t>
      </w:r>
      <w:r w:rsidRPr="00371887">
        <w:t>Йордан Делчев Йорданов, Светлана Георгиева Тодева, Светлана Иванова Мутафчиева, Георги Николов Георгиев.</w:t>
      </w:r>
    </w:p>
    <w:p w:rsidR="00BA5DDB" w:rsidRPr="00371887" w:rsidRDefault="00BA5DDB" w:rsidP="00BA5D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A5DDB" w:rsidRPr="00371887" w:rsidRDefault="00BA5DDB" w:rsidP="00BA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DDB" w:rsidRPr="00371887" w:rsidRDefault="00BA5DDB" w:rsidP="00BA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DDB" w:rsidRPr="00371887" w:rsidRDefault="00BA5DDB" w:rsidP="00BA5D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беше закрито </w:t>
      </w:r>
      <w:r w:rsidR="002665FA" w:rsidRPr="00371887">
        <w:rPr>
          <w:rFonts w:ascii="Times New Roman" w:hAnsi="Times New Roman" w:cs="Times New Roman"/>
          <w:sz w:val="24"/>
          <w:szCs w:val="24"/>
        </w:rPr>
        <w:t>в 17:5</w:t>
      </w:r>
      <w:r w:rsidRPr="00371887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3718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5DDB" w:rsidRPr="00371887" w:rsidRDefault="00BA5DDB" w:rsidP="00BA5D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A5DDB" w:rsidRPr="00371887" w:rsidRDefault="00BA5DDB" w:rsidP="00BA5DDB">
      <w:pPr>
        <w:jc w:val="both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>ПРЕДСЕДАТЕЛ :                                                                  СЕКРЕТАР:</w:t>
      </w:r>
    </w:p>
    <w:p w:rsidR="00BA5DDB" w:rsidRPr="00371887" w:rsidRDefault="00BA5DDB" w:rsidP="00BA5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887">
        <w:rPr>
          <w:rFonts w:ascii="Times New Roman" w:hAnsi="Times New Roman" w:cs="Times New Roman"/>
          <w:sz w:val="24"/>
          <w:szCs w:val="24"/>
        </w:rPr>
        <w:t xml:space="preserve">                       / </w:t>
      </w:r>
      <w:r w:rsidR="002665FA" w:rsidRPr="00371887">
        <w:rPr>
          <w:rFonts w:ascii="Times New Roman" w:hAnsi="Times New Roman" w:cs="Times New Roman"/>
          <w:sz w:val="24"/>
          <w:szCs w:val="24"/>
        </w:rPr>
        <w:t>Г.ТАНКОВСКИ</w:t>
      </w:r>
      <w:r w:rsidRPr="00371887">
        <w:rPr>
          <w:rFonts w:ascii="Times New Roman" w:hAnsi="Times New Roman" w:cs="Times New Roman"/>
          <w:sz w:val="24"/>
          <w:szCs w:val="24"/>
        </w:rPr>
        <w:t>/                                                         /М.БОГДАНОВА/</w:t>
      </w:r>
    </w:p>
    <w:p w:rsidR="00BA5DDB" w:rsidRPr="00371887" w:rsidRDefault="00BA5DDB" w:rsidP="00BA5DDB">
      <w:pPr>
        <w:rPr>
          <w:rFonts w:ascii="Times New Roman" w:hAnsi="Times New Roman" w:cs="Times New Roman"/>
          <w:sz w:val="24"/>
          <w:szCs w:val="24"/>
        </w:rPr>
      </w:pPr>
    </w:p>
    <w:p w:rsidR="00F6671C" w:rsidRPr="00371887" w:rsidRDefault="00F6671C"/>
    <w:sectPr w:rsidR="00F6671C" w:rsidRPr="00371887" w:rsidSect="0091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F2B"/>
    <w:multiLevelType w:val="multilevel"/>
    <w:tmpl w:val="F02C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366C6"/>
    <w:multiLevelType w:val="multilevel"/>
    <w:tmpl w:val="2FD8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E3D04"/>
    <w:multiLevelType w:val="multilevel"/>
    <w:tmpl w:val="11AE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F63E1"/>
    <w:multiLevelType w:val="multilevel"/>
    <w:tmpl w:val="DEE20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451F7"/>
    <w:multiLevelType w:val="multilevel"/>
    <w:tmpl w:val="817E4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B"/>
    <w:rsid w:val="002665FA"/>
    <w:rsid w:val="00371887"/>
    <w:rsid w:val="00873459"/>
    <w:rsid w:val="00BA5DDB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19A7"/>
  <w15:chartTrackingRefBased/>
  <w15:docId w15:val="{D2835BFB-3649-4B66-B448-A5046B3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A5D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3</cp:revision>
  <dcterms:created xsi:type="dcterms:W3CDTF">2021-06-08T11:40:00Z</dcterms:created>
  <dcterms:modified xsi:type="dcterms:W3CDTF">2021-06-10T14:30:00Z</dcterms:modified>
</cp:coreProperties>
</file>